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bidi="en-US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bidi="en-US"/>
        </w:rPr>
        <w:t>实 习 鉴 定 书</w:t>
      </w: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34"/>
        <w:gridCol w:w="1571"/>
        <w:gridCol w:w="759"/>
        <w:gridCol w:w="480"/>
        <w:gridCol w:w="719"/>
        <w:gridCol w:w="510"/>
        <w:gridCol w:w="1000"/>
        <w:gridCol w:w="1311"/>
        <w:gridCol w:w="1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姓名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出生年月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性别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身份证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en-US"/>
              </w:rPr>
              <w:t>号码</w:t>
            </w: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学历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en-US"/>
              </w:rPr>
              <w:t>实习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单位</w:t>
            </w: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Hans" w:bidi="en-US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党派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203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取得法律职业资格、律师资格时间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年  月  日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法律职业资格、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律师资格号码</w:t>
            </w: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3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实习起始时间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年  月  日</w:t>
            </w: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实习证书编号</w:t>
            </w: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3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指导律师姓名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9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en-US"/>
              </w:rPr>
              <w:t>指导律师执业证号</w:t>
            </w: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实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办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案   由</w:t>
            </w: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案  号</w:t>
            </w: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主办律师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4"/>
        <w:tblW w:w="9469" w:type="dxa"/>
        <w:tblInd w:w="-4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9469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实习人员撰写的不少于3000字的实习总结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Hans"/>
              </w:rPr>
              <w:t>详见附页《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实习总结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Hans"/>
              </w:rPr>
              <w:t>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640" w:firstLineChars="23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实习人员签名：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240" w:firstLineChars="26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360" w:firstLineChars="26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 月     日</w:t>
            </w:r>
          </w:p>
        </w:tc>
      </w:tr>
    </w:tbl>
    <w:p>
      <w:pPr>
        <w:rPr>
          <w:rFonts w:hint="eastAsia" w:ascii="仿宋" w:hAnsi="仿宋" w:eastAsia="仿宋" w:cs="仿宋"/>
          <w:vanish/>
          <w:sz w:val="24"/>
          <w:szCs w:val="24"/>
        </w:rPr>
      </w:pPr>
    </w:p>
    <w:tbl>
      <w:tblPr>
        <w:tblStyle w:val="4"/>
        <w:tblpPr w:leftFromText="180" w:rightFromText="180" w:vertAnchor="text" w:horzAnchor="margin" w:tblpXSpec="center" w:tblpY="1"/>
        <w:tblW w:w="9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8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  <w:jc w:val="center"/>
        </w:trPr>
        <w:tc>
          <w:tcPr>
            <w:tcW w:w="9473" w:type="dxa"/>
            <w:gridSpan w:val="2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指导律师意见：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Hans" w:bidi="en-US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en-US"/>
              </w:rPr>
              <w:t>指导律师签名：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480" w:firstLineChars="27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480" w:firstLineChars="27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480" w:firstLineChars="27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000" w:firstLineChars="25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000" w:firstLineChars="25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指导律师签名：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300" w:firstLineChars="26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 月     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  <w:jc w:val="center"/>
        </w:trPr>
        <w:tc>
          <w:tcPr>
            <w:tcW w:w="9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实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7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政治素养鉴定：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 xml:space="preserve">                          书记签名：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880" w:firstLineChars="2450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 xml:space="preserve">                                           党支部(印章)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 xml:space="preserve">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  <w:jc w:val="center"/>
        </w:trPr>
        <w:tc>
          <w:tcPr>
            <w:tcW w:w="9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7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道德品行鉴定：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  <w:jc w:val="center"/>
        </w:trPr>
        <w:tc>
          <w:tcPr>
            <w:tcW w:w="99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240" w:firstLineChars="26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7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en-US" w:bidi="en-US"/>
              </w:rPr>
              <w:t>执业素养鉴定：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  <w:jc w:val="center"/>
        </w:trPr>
        <w:tc>
          <w:tcPr>
            <w:tcW w:w="99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240" w:firstLineChars="26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en-US"/>
              </w:rPr>
              <w:t>实习表现鉴定：</w:t>
            </w: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 w:firstLine="5301" w:firstLineChars="2200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负责人（签字）：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Hans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律师事务所（盖章）</w:t>
            </w: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jc w:val="right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Hans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Hans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日</w:t>
            </w: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 w:firstLine="4920" w:firstLineChars="20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主任签名：</w:t>
            </w:r>
          </w:p>
          <w:p>
            <w:pPr>
              <w:keepNext w:val="0"/>
              <w:keepLines w:val="0"/>
              <w:suppressLineNumbers w:val="0"/>
              <w:tabs>
                <w:tab w:val="left" w:pos="5505"/>
              </w:tabs>
              <w:spacing w:before="0" w:beforeAutospacing="0" w:after="0" w:afterAutospacing="0"/>
              <w:ind w:left="0" w:right="0" w:firstLine="4920" w:firstLineChars="20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律师事务所(印章)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67" w:leftChars="127" w:right="0" w:firstLine="5280" w:firstLineChars="2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  月   日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wOFPHUAAAAAgEAAA8AAAAAAAAAAQAgAAAA&#10;IgAAAGRycy9kb3ducmV2LnhtbFBLAQIUABQAAAAIAIdO4kBf+bZa1gEAAKADAAAOAAAAAAAAAAEA&#10;IAAAACM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AE"/>
    <w:rsid w:val="00015CC7"/>
    <w:rsid w:val="000C4372"/>
    <w:rsid w:val="008F7A85"/>
    <w:rsid w:val="009E6268"/>
    <w:rsid w:val="00C538A4"/>
    <w:rsid w:val="00D20690"/>
    <w:rsid w:val="00E83CCB"/>
    <w:rsid w:val="01A1246A"/>
    <w:rsid w:val="0D1B2F4F"/>
    <w:rsid w:val="12AF6DCA"/>
    <w:rsid w:val="26982CC5"/>
    <w:rsid w:val="279F54D0"/>
    <w:rsid w:val="3843601E"/>
    <w:rsid w:val="3FD7A7B8"/>
    <w:rsid w:val="42C503DC"/>
    <w:rsid w:val="4FE93639"/>
    <w:rsid w:val="5FAEB58D"/>
    <w:rsid w:val="5FF42D65"/>
    <w:rsid w:val="5FFB2759"/>
    <w:rsid w:val="64FF11D3"/>
    <w:rsid w:val="653F6AA3"/>
    <w:rsid w:val="73EF105E"/>
    <w:rsid w:val="77DF3F51"/>
    <w:rsid w:val="78FD1BE5"/>
    <w:rsid w:val="7A7B9204"/>
    <w:rsid w:val="9DCE38C7"/>
    <w:rsid w:val="A3FF5677"/>
    <w:rsid w:val="B2DCE828"/>
    <w:rsid w:val="EDDB04E7"/>
    <w:rsid w:val="FCF16A12"/>
    <w:rsid w:val="FFD723E5"/>
    <w:rsid w:val="FFE90A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138</Words>
  <Characters>793</Characters>
  <Lines>6</Lines>
  <Paragraphs>1</Paragraphs>
  <TotalTime>6</TotalTime>
  <ScaleCrop>false</ScaleCrop>
  <LinksUpToDate>false</LinksUpToDate>
  <CharactersWithSpaces>930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2008-12-28T08:45:00Z</dcterms:created>
  <dc:creator>Administrator</dc:creator>
  <cp:lastModifiedBy>张知渊</cp:lastModifiedBy>
  <dcterms:modified xsi:type="dcterms:W3CDTF">2021-05-06T03:52:58Z</dcterms:modified>
  <dc:title>4ʵϰԱ�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FFD964078E5141E98A642F448B136DCB</vt:lpwstr>
  </property>
</Properties>
</file>